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81" w:rsidRDefault="00B2767C" w:rsidP="00B2767C">
      <w:r>
        <w:rPr>
          <w:lang w:eastAsia="lt-LT"/>
        </w:rPr>
        <w:drawing>
          <wp:inline distT="0" distB="0" distL="0" distR="0">
            <wp:extent cx="28575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7C" w:rsidRPr="00B26404" w:rsidRDefault="00B2767C">
      <w:pPr>
        <w:rPr>
          <w:sz w:val="24"/>
          <w:szCs w:val="24"/>
        </w:rPr>
      </w:pPr>
      <w:r w:rsidRPr="00B26404">
        <w:rPr>
          <w:sz w:val="24"/>
          <w:szCs w:val="24"/>
        </w:rPr>
        <w:t>-----------------------------------------------------------------------------------------------------------</w:t>
      </w:r>
      <w:r w:rsidR="00B26404">
        <w:rPr>
          <w:sz w:val="24"/>
          <w:szCs w:val="24"/>
        </w:rPr>
        <w:t>-----------------------</w:t>
      </w:r>
    </w:p>
    <w:p w:rsidR="00661BA5" w:rsidRPr="00B26404" w:rsidRDefault="00661BA5" w:rsidP="00661BA5">
      <w:pPr>
        <w:rPr>
          <w:i/>
          <w:sz w:val="24"/>
          <w:szCs w:val="24"/>
        </w:rPr>
      </w:pPr>
      <w:r w:rsidRPr="00B26404">
        <w:rPr>
          <w:i/>
          <w:sz w:val="24"/>
          <w:szCs w:val="24"/>
        </w:rPr>
        <w:t>„Dievo Motinos komandų esminis tikslas – padėti poroms siekti šventumo: nieko daugiau</w:t>
      </w:r>
    </w:p>
    <w:p w:rsidR="00661BA5" w:rsidRPr="00B26404" w:rsidRDefault="00661BA5" w:rsidP="00661BA5">
      <w:pPr>
        <w:rPr>
          <w:i/>
          <w:sz w:val="24"/>
          <w:szCs w:val="24"/>
        </w:rPr>
      </w:pPr>
      <w:r w:rsidRPr="00B26404">
        <w:rPr>
          <w:i/>
          <w:sz w:val="24"/>
          <w:szCs w:val="24"/>
        </w:rPr>
        <w:t>ir nieko mažiau.“ Henry Caffarel</w:t>
      </w:r>
    </w:p>
    <w:p w:rsidR="00661BA5" w:rsidRPr="00B26404" w:rsidRDefault="00661BA5" w:rsidP="00661BA5">
      <w:pPr>
        <w:rPr>
          <w:i/>
          <w:sz w:val="24"/>
          <w:szCs w:val="24"/>
        </w:rPr>
      </w:pPr>
    </w:p>
    <w:p w:rsidR="003D2324" w:rsidRDefault="00661BA5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KAS TAI? </w:t>
      </w:r>
    </w:p>
    <w:p w:rsidR="00B2767C" w:rsidRDefault="00B2767C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Krikščioniškos poros, sujungtos Santuokos sakramentu, yrapašauktos sekti Kristų meilės, laimės ir šventumo keliu. Dievo Motinos komandos – Šventosios dvasios dovana – siūlomos </w:t>
      </w:r>
      <w:r w:rsidR="00406641" w:rsidRPr="00B26404">
        <w:rPr>
          <w:sz w:val="24"/>
          <w:szCs w:val="24"/>
        </w:rPr>
        <w:t xml:space="preserve">poroms </w:t>
      </w:r>
      <w:r w:rsidRPr="00B26404">
        <w:rPr>
          <w:sz w:val="24"/>
          <w:szCs w:val="24"/>
        </w:rPr>
        <w:t>visame pasaulyje, kad padėtų joms bręsti ir įgyvendinti santuokinį dvasingumą.</w:t>
      </w:r>
    </w:p>
    <w:p w:rsidR="00B26404" w:rsidRPr="00B26404" w:rsidRDefault="00B26404">
      <w:pPr>
        <w:rPr>
          <w:sz w:val="24"/>
          <w:szCs w:val="24"/>
        </w:rPr>
      </w:pPr>
    </w:p>
    <w:p w:rsidR="003D2324" w:rsidRDefault="00406641" w:rsidP="00B2767C">
      <w:pPr>
        <w:rPr>
          <w:sz w:val="24"/>
          <w:szCs w:val="24"/>
        </w:rPr>
      </w:pPr>
      <w:r w:rsidRPr="00B26404">
        <w:rPr>
          <w:sz w:val="24"/>
          <w:szCs w:val="24"/>
        </w:rPr>
        <w:t>KAIP</w:t>
      </w:r>
      <w:r w:rsidR="00661BA5" w:rsidRPr="00B26404">
        <w:rPr>
          <w:sz w:val="24"/>
          <w:szCs w:val="24"/>
        </w:rPr>
        <w:t xml:space="preserve"> ATSIRADO? </w:t>
      </w:r>
    </w:p>
    <w:p w:rsidR="00B2767C" w:rsidRPr="00B26404" w:rsidRDefault="00B2767C" w:rsidP="00B2767C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Dievo Motinos komandos atsirado labai paprastai: 1938 metais, tėvas </w:t>
      </w:r>
      <w:r w:rsidRPr="00B26404">
        <w:rPr>
          <w:i/>
          <w:sz w:val="24"/>
          <w:szCs w:val="24"/>
        </w:rPr>
        <w:t>Henri Caffarel</w:t>
      </w:r>
      <w:r w:rsidRPr="00B26404">
        <w:rPr>
          <w:sz w:val="24"/>
          <w:szCs w:val="24"/>
        </w:rPr>
        <w:t>, jaunas kunigasParyžiuje, susitiko jauną moterį, kuri norėjo pasikalbėti apie savo dvasinį gyvenimą. Netrukus jis susitikošios moters vyrą. Šie sutuoktiniai supažindino kunigą su dar 3 sutuoktinių poromis. Taip gimė planasreguliariai susitikti ir apmąstyti krikščionišką santuoką. 1939 m. vasario 25 d. šios 4 šeimos susitiko su tėvu</w:t>
      </w:r>
      <w:r w:rsidRPr="00B26404">
        <w:rPr>
          <w:i/>
          <w:sz w:val="24"/>
          <w:szCs w:val="24"/>
        </w:rPr>
        <w:t>Caffarel</w:t>
      </w:r>
      <w:r w:rsidRPr="00B26404">
        <w:rPr>
          <w:sz w:val="24"/>
          <w:szCs w:val="24"/>
        </w:rPr>
        <w:t xml:space="preserve"> ir taip gimė pirmoji Judėjimo komanda.</w:t>
      </w:r>
    </w:p>
    <w:p w:rsidR="00B26404" w:rsidRPr="00B26404" w:rsidRDefault="00B26404" w:rsidP="00B2767C">
      <w:pPr>
        <w:rPr>
          <w:sz w:val="24"/>
          <w:szCs w:val="24"/>
        </w:rPr>
      </w:pPr>
    </w:p>
    <w:p w:rsidR="003D2324" w:rsidRDefault="00661BA5" w:rsidP="0076062C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KAM TO REIKIA? </w:t>
      </w:r>
    </w:p>
    <w:p w:rsidR="0076062C" w:rsidRPr="00B26404" w:rsidRDefault="0076062C" w:rsidP="0076062C">
      <w:pPr>
        <w:rPr>
          <w:sz w:val="24"/>
          <w:szCs w:val="24"/>
        </w:rPr>
      </w:pPr>
      <w:r w:rsidRPr="00B26404">
        <w:rPr>
          <w:sz w:val="24"/>
          <w:szCs w:val="24"/>
        </w:rPr>
        <w:t>Dievo Motinos komandos esti tam, kad padėtų sutuoktiniams atrasti Santuokos sakramento turtus irįkūnyti santuokinį dvasingumą. Šios poros savo pavyzdžiu liudija krikščioniškos santuokos svarbąBažnyčioje ir pasaulyje.Dievo Motinos komandos – tai santuokinio dvasing</w:t>
      </w:r>
      <w:r w:rsidR="00BE6A56">
        <w:rPr>
          <w:sz w:val="24"/>
          <w:szCs w:val="24"/>
        </w:rPr>
        <w:t>umo sąjūdis katalikų Bažnyčioje,</w:t>
      </w:r>
      <w:r w:rsidRPr="00B26404">
        <w:rPr>
          <w:sz w:val="24"/>
          <w:szCs w:val="24"/>
        </w:rPr>
        <w:t xml:space="preserve"> į jį įsitraukiasusituokusios poros, kurios tiki krikščioniškosios santuokos idealu ir nori: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likti ištikimos savo Krikšto pažadams;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į savo gyvenimo centrą statyti Kristų;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santuokinį ir šeiminį gyvenimą kurti ant Evangelijos pamato;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pažinti Dievo valią vyrui ir moteriai, kad ją įvykdytų;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savo gyvenimu liudyti Dievo meilę;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perteikti Kristaus žinią pasauliui;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liudyti krikščioniškąsias vertybes socialinėje ir darbo aplinkoje;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aktyviai remti Bažnyčią, vyskupus ir dvasininkiją;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bendradarbiauti su Dievu ir tarnauti kitiems;</w:t>
      </w:r>
    </w:p>
    <w:p w:rsidR="0076062C" w:rsidRPr="00B26404" w:rsidRDefault="0076062C" w:rsidP="00661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404">
        <w:rPr>
          <w:sz w:val="24"/>
          <w:szCs w:val="24"/>
        </w:rPr>
        <w:t>propaguoti santuokinį ir šeiminį gyvenimą visuomenėje.</w:t>
      </w:r>
    </w:p>
    <w:p w:rsidR="0076062C" w:rsidRPr="00B26404" w:rsidRDefault="0076062C" w:rsidP="0076062C">
      <w:pPr>
        <w:rPr>
          <w:sz w:val="24"/>
          <w:szCs w:val="24"/>
        </w:rPr>
      </w:pPr>
      <w:r w:rsidRPr="00B26404">
        <w:rPr>
          <w:sz w:val="24"/>
          <w:szCs w:val="24"/>
        </w:rPr>
        <w:t>Gerai pažindamos krikščioniško gyvenimo sunkumus, suvokdamos savo silpnybes ir savo pastangų</w:t>
      </w:r>
    </w:p>
    <w:p w:rsidR="0076062C" w:rsidRPr="00B26404" w:rsidRDefault="0076062C" w:rsidP="0076062C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nepakankamumą, šios poros pasitiki parama tų, kurie siekia to paties idealo ir įsipareigoja </w:t>
      </w:r>
      <w:r w:rsidR="003D2324">
        <w:rPr>
          <w:sz w:val="24"/>
          <w:szCs w:val="24"/>
        </w:rPr>
        <w:t xml:space="preserve"> s</w:t>
      </w:r>
      <w:r w:rsidRPr="00B26404">
        <w:rPr>
          <w:sz w:val="24"/>
          <w:szCs w:val="24"/>
        </w:rPr>
        <w:t>uformuoti„komandą“.</w:t>
      </w:r>
    </w:p>
    <w:p w:rsidR="00A45F37" w:rsidRDefault="00A45F37" w:rsidP="00661BA5">
      <w:pPr>
        <w:rPr>
          <w:sz w:val="24"/>
          <w:szCs w:val="24"/>
        </w:rPr>
      </w:pPr>
    </w:p>
    <w:p w:rsidR="003D2324" w:rsidRDefault="00661BA5" w:rsidP="00661BA5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KĄ SIŪLO BENDRUOMENĖ? </w:t>
      </w:r>
    </w:p>
    <w:p w:rsidR="00661BA5" w:rsidRPr="00B26404" w:rsidRDefault="00661BA5" w:rsidP="00661BA5">
      <w:pPr>
        <w:rPr>
          <w:sz w:val="24"/>
          <w:szCs w:val="24"/>
        </w:rPr>
      </w:pPr>
      <w:r w:rsidRPr="00B26404">
        <w:rPr>
          <w:sz w:val="24"/>
          <w:szCs w:val="24"/>
        </w:rPr>
        <w:t>Dievo Motinos komandos kiekvienai porai siūlo:</w:t>
      </w:r>
    </w:p>
    <w:p w:rsidR="00661BA5" w:rsidRPr="00B26404" w:rsidRDefault="00661BA5" w:rsidP="00661B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lastRenderedPageBreak/>
        <w:t>krikščionišką gyvenimo būdą šiandienos pasaulyje;</w:t>
      </w:r>
    </w:p>
    <w:p w:rsidR="00661BA5" w:rsidRPr="00B26404" w:rsidRDefault="00661BA5" w:rsidP="00661B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metodus, padedančius gyventi pagal Kristaus mokymą;</w:t>
      </w:r>
    </w:p>
    <w:p w:rsidR="00661BA5" w:rsidRPr="00B26404" w:rsidRDefault="00661BA5" w:rsidP="00661B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bendruomenę, siekiančią to paties idealo;</w:t>
      </w:r>
    </w:p>
    <w:p w:rsidR="00661BA5" w:rsidRPr="00B26404" w:rsidRDefault="00661BA5" w:rsidP="00661B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dvasinę, žmogišką ir materialią savitarpio pagalbą;</w:t>
      </w:r>
    </w:p>
    <w:p w:rsidR="00661BA5" w:rsidRPr="00B26404" w:rsidRDefault="00661BA5" w:rsidP="00661B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struktūrą, kuri gaivina ir skatina Sąjūdžio vienybę visame pasaulyje;</w:t>
      </w:r>
    </w:p>
    <w:p w:rsidR="00661BA5" w:rsidRPr="00B26404" w:rsidRDefault="00661BA5" w:rsidP="00661B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Santuokos sakramentu sujungtų krikščioniškų porų bendruomenę, palydimą dvasinio</w:t>
      </w:r>
    </w:p>
    <w:p w:rsidR="00661BA5" w:rsidRPr="00B26404" w:rsidRDefault="00661BA5" w:rsidP="00661BA5">
      <w:pPr>
        <w:pStyle w:val="ListParagraph"/>
        <w:rPr>
          <w:sz w:val="24"/>
          <w:szCs w:val="24"/>
        </w:rPr>
      </w:pPr>
      <w:r w:rsidRPr="00B26404">
        <w:rPr>
          <w:sz w:val="24"/>
          <w:szCs w:val="24"/>
        </w:rPr>
        <w:t>asistento (kunigo).</w:t>
      </w:r>
    </w:p>
    <w:p w:rsidR="00864FE5" w:rsidRPr="00B26404" w:rsidRDefault="00864FE5" w:rsidP="00864FE5">
      <w:pPr>
        <w:rPr>
          <w:i/>
          <w:sz w:val="24"/>
          <w:szCs w:val="24"/>
        </w:rPr>
      </w:pPr>
      <w:r w:rsidRPr="00B26404">
        <w:rPr>
          <w:i/>
          <w:sz w:val="24"/>
          <w:szCs w:val="24"/>
        </w:rPr>
        <w:t>Patirtis rodo, kad gairės be tikslių pritaikymo punktų greičiausiai liks negyva raide.</w:t>
      </w:r>
    </w:p>
    <w:p w:rsidR="00864FE5" w:rsidRPr="00B26404" w:rsidRDefault="00864FE5" w:rsidP="00864FE5">
      <w:pPr>
        <w:rPr>
          <w:sz w:val="24"/>
          <w:szCs w:val="24"/>
        </w:rPr>
      </w:pPr>
      <w:r w:rsidRPr="00B26404">
        <w:rPr>
          <w:sz w:val="24"/>
          <w:szCs w:val="24"/>
        </w:rPr>
        <w:t>Dievo Motinos komandos šiuos punktus vadina „siekiais“. Siekiai – tai kvietimas:</w:t>
      </w:r>
    </w:p>
    <w:p w:rsidR="00864FE5" w:rsidRPr="00B26404" w:rsidRDefault="00864FE5" w:rsidP="00864F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reguliariai klausytis Dievo Žodžio;</w:t>
      </w:r>
    </w:p>
    <w:p w:rsidR="00864FE5" w:rsidRPr="00B26404" w:rsidRDefault="00864FE5" w:rsidP="00864F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kasdien atsigręžti į Dievą tylioje maldoje (asmeninė malda);</w:t>
      </w:r>
    </w:p>
    <w:p w:rsidR="00864FE5" w:rsidRPr="00B26404" w:rsidRDefault="00864FE5" w:rsidP="00864F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kasdien melstis poroje (santuokinė malda), o jei įmanoma – ir su vaikais (šeimos malda);</w:t>
      </w:r>
    </w:p>
    <w:p w:rsidR="00864FE5" w:rsidRPr="00B26404" w:rsidRDefault="00864FE5" w:rsidP="00864F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rasti laiko kas mėnesį nuoširdžiam dialogui su antrąja puse (poros pokalbiui);</w:t>
      </w:r>
    </w:p>
    <w:p w:rsidR="00864FE5" w:rsidRPr="00B26404" w:rsidRDefault="00864FE5" w:rsidP="00864F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pasirinkti konkrečius punktus, kurių norite siekti (gyvenimo taisyklę);</w:t>
      </w:r>
    </w:p>
    <w:p w:rsidR="00864FE5" w:rsidRPr="00B26404" w:rsidRDefault="00864FE5" w:rsidP="00864F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kasmet atlikti rekolekcijas.</w:t>
      </w:r>
    </w:p>
    <w:p w:rsidR="00B26404" w:rsidRPr="00B26404" w:rsidRDefault="00B26404" w:rsidP="00B26404">
      <w:pPr>
        <w:pStyle w:val="ListParagraph"/>
        <w:rPr>
          <w:sz w:val="24"/>
          <w:szCs w:val="24"/>
        </w:rPr>
      </w:pPr>
    </w:p>
    <w:p w:rsidR="003D2324" w:rsidRDefault="00661BA5" w:rsidP="00864FE5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KAIP TAI VYKSTA? </w:t>
      </w:r>
    </w:p>
    <w:p w:rsidR="00864FE5" w:rsidRPr="00B26404" w:rsidRDefault="00864FE5" w:rsidP="00864FE5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Komanda susitinka kartą per mėnesį kurios nors poros namuose. Susitikimą sudaro </w:t>
      </w:r>
      <w:r w:rsidR="00406641" w:rsidRPr="00B26404">
        <w:rPr>
          <w:sz w:val="24"/>
          <w:szCs w:val="24"/>
        </w:rPr>
        <w:t>kelios dalys</w:t>
      </w:r>
      <w:r w:rsidRPr="00B26404">
        <w:rPr>
          <w:sz w:val="24"/>
          <w:szCs w:val="24"/>
        </w:rPr>
        <w:t>:</w:t>
      </w:r>
    </w:p>
    <w:p w:rsidR="00864FE5" w:rsidRPr="00B26404" w:rsidRDefault="00864FE5" w:rsidP="00AA36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valgymas;</w:t>
      </w:r>
    </w:p>
    <w:p w:rsidR="00864FE5" w:rsidRPr="00B26404" w:rsidRDefault="00864FE5" w:rsidP="00AA36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bendras pasidalijimas;</w:t>
      </w:r>
    </w:p>
    <w:p w:rsidR="00864FE5" w:rsidRPr="00B26404" w:rsidRDefault="00864FE5" w:rsidP="00AA36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bendruomeninė malda;</w:t>
      </w:r>
    </w:p>
    <w:p w:rsidR="00864FE5" w:rsidRPr="00B26404" w:rsidRDefault="00864FE5" w:rsidP="00AA36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pasidalijimas siekiais;</w:t>
      </w:r>
    </w:p>
    <w:p w:rsidR="00661BA5" w:rsidRPr="00B26404" w:rsidRDefault="00864FE5" w:rsidP="00AA36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404">
        <w:rPr>
          <w:sz w:val="24"/>
          <w:szCs w:val="24"/>
        </w:rPr>
        <w:t>pasikeitimas įžvalgomis apie studijuojamą temą.</w:t>
      </w:r>
    </w:p>
    <w:p w:rsidR="00B26404" w:rsidRPr="00B26404" w:rsidRDefault="00B26404" w:rsidP="00B26404">
      <w:pPr>
        <w:pStyle w:val="ListParagraph"/>
        <w:rPr>
          <w:sz w:val="24"/>
          <w:szCs w:val="24"/>
        </w:rPr>
      </w:pPr>
    </w:p>
    <w:p w:rsidR="003D2324" w:rsidRDefault="00AA362D" w:rsidP="00864FE5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TAI PRIPAŽINTA? </w:t>
      </w:r>
    </w:p>
    <w:p w:rsidR="00AA362D" w:rsidRPr="00B26404" w:rsidRDefault="00AA362D" w:rsidP="00864FE5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Dievo Motinos komandų judėjimas yra religinė bendruomenė, veikianti pagal Romos Katalikų (lotynų apeigų katalikų) Bažnyčios kanonus, statutus ir kitas teisės normas. </w:t>
      </w:r>
      <w:r w:rsidR="00406641" w:rsidRPr="00B26404">
        <w:rPr>
          <w:sz w:val="24"/>
          <w:szCs w:val="24"/>
        </w:rPr>
        <w:t>Dievo Motinos komandos</w:t>
      </w:r>
      <w:r w:rsidRPr="00B26404">
        <w:rPr>
          <w:sz w:val="24"/>
          <w:szCs w:val="24"/>
        </w:rPr>
        <w:t xml:space="preserve"> yra tarptautinio sutuoktinių judėjimo (pranc. </w:t>
      </w:r>
      <w:r w:rsidRPr="00B26404">
        <w:rPr>
          <w:i/>
          <w:sz w:val="24"/>
          <w:szCs w:val="24"/>
        </w:rPr>
        <w:t>Equipes Notre-Dame</w:t>
      </w:r>
      <w:r w:rsidRPr="00B26404">
        <w:rPr>
          <w:sz w:val="24"/>
          <w:szCs w:val="24"/>
        </w:rPr>
        <w:t>), Šventojo Sosto 1992 m. pripažinto „privačia Kristaus tikinčiųjų asociacija“ (298-311, 321-329 CIC), dalis.</w:t>
      </w:r>
    </w:p>
    <w:p w:rsidR="00AA362D" w:rsidRDefault="00AA362D" w:rsidP="00864FE5">
      <w:pPr>
        <w:rPr>
          <w:sz w:val="24"/>
          <w:szCs w:val="24"/>
        </w:rPr>
      </w:pPr>
      <w:r w:rsidRPr="00B26404">
        <w:rPr>
          <w:sz w:val="24"/>
          <w:szCs w:val="24"/>
        </w:rPr>
        <w:t xml:space="preserve">Vienoje komandoje buriasi 4-7 santuokos sakramentą priėmusios poros ir kunigas. 5-20 tokių komandų sudaro sektorių, keletas sektorių sudaro regioną (100 komandų), keli regionai – superregioną (dažniausiai pagal geografinę padėtį), keli superregionai – vieną iš keturių zonų. Viso pasaulio superriogionai suskirstyti į keturias zonas: Amerikos, Eurafrikos, Centrinės Europos ir Eurazijos. Visame pasaulyje šiandien </w:t>
      </w:r>
      <w:r w:rsidR="007C6B43">
        <w:rPr>
          <w:sz w:val="24"/>
          <w:szCs w:val="24"/>
        </w:rPr>
        <w:t xml:space="preserve">(2017 m.) </w:t>
      </w:r>
      <w:r w:rsidRPr="00B26404">
        <w:rPr>
          <w:sz w:val="24"/>
          <w:szCs w:val="24"/>
        </w:rPr>
        <w:t>yra apie 11.979 komandų, pasklidusių 80 šalių.</w:t>
      </w:r>
    </w:p>
    <w:p w:rsidR="007C6B43" w:rsidRPr="00B26404" w:rsidRDefault="007C6B43" w:rsidP="00864FE5">
      <w:pPr>
        <w:rPr>
          <w:sz w:val="24"/>
          <w:szCs w:val="24"/>
        </w:rPr>
      </w:pPr>
    </w:p>
    <w:p w:rsidR="00B2767C" w:rsidRPr="00B26404" w:rsidRDefault="00B2767C" w:rsidP="002E3781">
      <w:pPr>
        <w:rPr>
          <w:sz w:val="24"/>
          <w:szCs w:val="24"/>
        </w:rPr>
      </w:pPr>
      <w:r w:rsidRPr="00B26404">
        <w:rPr>
          <w:sz w:val="24"/>
          <w:szCs w:val="24"/>
        </w:rPr>
        <w:t>-------------------------------------------------------------------------------------------------------------</w:t>
      </w:r>
      <w:r w:rsidR="00B26404">
        <w:rPr>
          <w:sz w:val="24"/>
          <w:szCs w:val="24"/>
        </w:rPr>
        <w:t>--------------------</w:t>
      </w:r>
    </w:p>
    <w:p w:rsidR="007C6B43" w:rsidRDefault="007C6B43" w:rsidP="002E3781">
      <w:pPr>
        <w:rPr>
          <w:sz w:val="24"/>
          <w:szCs w:val="24"/>
          <w:u w:val="single"/>
        </w:rPr>
      </w:pPr>
    </w:p>
    <w:p w:rsidR="00406641" w:rsidRPr="00B26404" w:rsidRDefault="00406641" w:rsidP="002E3781">
      <w:pPr>
        <w:rPr>
          <w:sz w:val="24"/>
          <w:szCs w:val="24"/>
          <w:u w:val="single"/>
        </w:rPr>
      </w:pPr>
      <w:r w:rsidRPr="00B26404">
        <w:rPr>
          <w:sz w:val="24"/>
          <w:szCs w:val="24"/>
          <w:u w:val="single"/>
        </w:rPr>
        <w:t>Kontaktai:</w:t>
      </w:r>
    </w:p>
    <w:p w:rsidR="00406641" w:rsidRPr="00B26404" w:rsidRDefault="00406641" w:rsidP="002E3781">
      <w:pPr>
        <w:rPr>
          <w:sz w:val="24"/>
          <w:szCs w:val="24"/>
        </w:rPr>
      </w:pPr>
      <w:r w:rsidRPr="00B26404">
        <w:rPr>
          <w:sz w:val="24"/>
          <w:szCs w:val="24"/>
        </w:rPr>
        <w:t>info@equipes-notre-dame.lt</w:t>
      </w:r>
    </w:p>
    <w:p w:rsidR="000D4F54" w:rsidRPr="00B26404" w:rsidRDefault="00406641" w:rsidP="002E3781">
      <w:pPr>
        <w:rPr>
          <w:sz w:val="24"/>
          <w:szCs w:val="24"/>
          <w:u w:val="single"/>
        </w:rPr>
      </w:pPr>
      <w:r w:rsidRPr="00B26404">
        <w:rPr>
          <w:sz w:val="24"/>
          <w:szCs w:val="24"/>
          <w:u w:val="single"/>
        </w:rPr>
        <w:t>Nuorodos:</w:t>
      </w:r>
    </w:p>
    <w:p w:rsidR="00406641" w:rsidRPr="00B26404" w:rsidRDefault="00835B32" w:rsidP="002E3781">
      <w:pPr>
        <w:rPr>
          <w:sz w:val="24"/>
          <w:szCs w:val="24"/>
        </w:rPr>
      </w:pPr>
      <w:r w:rsidRPr="00B26404">
        <w:rPr>
          <w:sz w:val="24"/>
          <w:szCs w:val="24"/>
        </w:rPr>
        <w:t>www.equipes-notre-dame.lt</w:t>
      </w:r>
      <w:bookmarkStart w:id="0" w:name="_GoBack"/>
      <w:bookmarkEnd w:id="0"/>
    </w:p>
    <w:p w:rsidR="00406641" w:rsidRPr="00B26404" w:rsidRDefault="00406641" w:rsidP="002E3781">
      <w:pPr>
        <w:rPr>
          <w:sz w:val="24"/>
          <w:szCs w:val="24"/>
        </w:rPr>
      </w:pPr>
      <w:r w:rsidRPr="00B26404">
        <w:rPr>
          <w:sz w:val="24"/>
          <w:szCs w:val="24"/>
        </w:rPr>
        <w:t>www.dmkomandos.lt</w:t>
      </w:r>
    </w:p>
    <w:p w:rsidR="00406641" w:rsidRPr="00B26404" w:rsidRDefault="00835B32" w:rsidP="002E3781">
      <w:pPr>
        <w:rPr>
          <w:sz w:val="24"/>
          <w:szCs w:val="24"/>
        </w:rPr>
      </w:pPr>
      <w:r w:rsidRPr="00B26404">
        <w:rPr>
          <w:sz w:val="24"/>
          <w:szCs w:val="24"/>
        </w:rPr>
        <w:t>www.equipes-notre-dame.com</w:t>
      </w:r>
    </w:p>
    <w:p w:rsidR="00835B32" w:rsidRDefault="007C6B43" w:rsidP="002E3781">
      <w:r>
        <w:rPr>
          <w:sz w:val="24"/>
          <w:szCs w:val="24"/>
        </w:rPr>
        <w:t>henri-caffarel.org</w:t>
      </w:r>
    </w:p>
    <w:sectPr w:rsidR="00835B32" w:rsidSect="007C6B43">
      <w:pgSz w:w="11906" w:h="16838"/>
      <w:pgMar w:top="567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D88"/>
    <w:multiLevelType w:val="hybridMultilevel"/>
    <w:tmpl w:val="67CEE4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0FC"/>
    <w:multiLevelType w:val="hybridMultilevel"/>
    <w:tmpl w:val="308A6A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E5A50"/>
    <w:multiLevelType w:val="hybridMultilevel"/>
    <w:tmpl w:val="F73EBF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4720"/>
    <w:multiLevelType w:val="hybridMultilevel"/>
    <w:tmpl w:val="8FFE84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24D91"/>
    <w:multiLevelType w:val="hybridMultilevel"/>
    <w:tmpl w:val="4A481088"/>
    <w:lvl w:ilvl="0" w:tplc="ADC04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E3781"/>
    <w:rsid w:val="000D4F54"/>
    <w:rsid w:val="002E3781"/>
    <w:rsid w:val="003D2324"/>
    <w:rsid w:val="003D5974"/>
    <w:rsid w:val="00406641"/>
    <w:rsid w:val="004E6D93"/>
    <w:rsid w:val="00637900"/>
    <w:rsid w:val="00661BA5"/>
    <w:rsid w:val="006E055C"/>
    <w:rsid w:val="0076062C"/>
    <w:rsid w:val="007C6B43"/>
    <w:rsid w:val="00835B32"/>
    <w:rsid w:val="00864FE5"/>
    <w:rsid w:val="008D1AEC"/>
    <w:rsid w:val="00A44FB0"/>
    <w:rsid w:val="00A45F37"/>
    <w:rsid w:val="00AA362D"/>
    <w:rsid w:val="00B26404"/>
    <w:rsid w:val="00B2767C"/>
    <w:rsid w:val="00BE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0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7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6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7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6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Windows User</cp:lastModifiedBy>
  <cp:revision>6</cp:revision>
  <dcterms:created xsi:type="dcterms:W3CDTF">2017-08-01T08:57:00Z</dcterms:created>
  <dcterms:modified xsi:type="dcterms:W3CDTF">2017-10-30T08:48:00Z</dcterms:modified>
</cp:coreProperties>
</file>